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D5460" w:rsidP="00E46588">
      <w:pPr>
        <w:pStyle w:val="Heading2"/>
        <w:jc w:val="center"/>
      </w:pPr>
      <w:r>
        <w:t>7</w:t>
      </w:r>
      <w:r w:rsidR="00794483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3ACA">
        <w:rPr>
          <w:b/>
          <w:bCs/>
          <w:sz w:val="28"/>
          <w:szCs w:val="28"/>
          <w:lang w:eastAsia="en-US"/>
        </w:rPr>
        <w:t>2</w:t>
      </w:r>
      <w:r w:rsidR="006D5460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94483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83" w:rsidRPr="00794483" w:rsidRDefault="00794483" w:rsidP="00794483">
            <w:pPr>
              <w:jc w:val="center"/>
              <w:rPr>
                <w:bCs/>
                <w:sz w:val="24"/>
                <w:szCs w:val="24"/>
              </w:rPr>
            </w:pPr>
            <w:r w:rsidRPr="00794483">
              <w:rPr>
                <w:bCs/>
                <w:sz w:val="24"/>
                <w:szCs w:val="24"/>
              </w:rPr>
              <w:t>KS 5475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83" w:rsidRPr="00794483" w:rsidRDefault="00794483" w:rsidP="0079448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94483">
              <w:rPr>
                <w:caps/>
                <w:sz w:val="24"/>
                <w:szCs w:val="24"/>
              </w:rPr>
              <w:t>AUDI A6</w:t>
            </w:r>
          </w:p>
          <w:p w:rsidR="00794483" w:rsidRPr="00794483" w:rsidRDefault="00794483" w:rsidP="0079448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94483">
              <w:rPr>
                <w:caps/>
                <w:sz w:val="24"/>
                <w:szCs w:val="24"/>
              </w:rPr>
              <w:t>VIN:</w:t>
            </w:r>
          </w:p>
          <w:p w:rsidR="00794483" w:rsidRPr="00794483" w:rsidRDefault="00794483" w:rsidP="0079448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94483">
              <w:rPr>
                <w:caps/>
                <w:sz w:val="24"/>
                <w:szCs w:val="24"/>
              </w:rPr>
              <w:t>WAUZZZ4F08N010975</w:t>
            </w:r>
          </w:p>
          <w:p w:rsidR="00794483" w:rsidRPr="00794483" w:rsidRDefault="00794483" w:rsidP="0079448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94483">
              <w:rPr>
                <w:caps/>
                <w:sz w:val="24"/>
                <w:szCs w:val="24"/>
              </w:rPr>
              <w:t>AL-15426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83" w:rsidRPr="00794483" w:rsidRDefault="00794483" w:rsidP="00794483">
            <w:pPr>
              <w:jc w:val="center"/>
              <w:rPr>
                <w:sz w:val="24"/>
                <w:szCs w:val="24"/>
              </w:rPr>
            </w:pPr>
            <w:r w:rsidRPr="00794483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83" w:rsidRPr="00794483" w:rsidRDefault="00794483" w:rsidP="00794483">
            <w:pPr>
              <w:jc w:val="center"/>
              <w:rPr>
                <w:bCs/>
                <w:sz w:val="24"/>
                <w:szCs w:val="24"/>
              </w:rPr>
            </w:pPr>
            <w:r w:rsidRPr="00794483">
              <w:rPr>
                <w:bCs/>
                <w:sz w:val="24"/>
                <w:szCs w:val="24"/>
              </w:rPr>
              <w:t>143323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83" w:rsidRPr="00794483" w:rsidRDefault="00794483" w:rsidP="00794483">
            <w:pPr>
              <w:jc w:val="center"/>
              <w:rPr>
                <w:sz w:val="24"/>
                <w:szCs w:val="24"/>
              </w:rPr>
            </w:pPr>
            <w:r w:rsidRPr="00794483">
              <w:rPr>
                <w:sz w:val="24"/>
                <w:szCs w:val="24"/>
              </w:rPr>
              <w:t xml:space="preserve">Nodrošinājuma valsts </w:t>
            </w:r>
          </w:p>
          <w:p w:rsidR="00794483" w:rsidRPr="00794483" w:rsidRDefault="00794483" w:rsidP="00794483">
            <w:pPr>
              <w:jc w:val="center"/>
              <w:rPr>
                <w:sz w:val="24"/>
                <w:szCs w:val="24"/>
              </w:rPr>
            </w:pPr>
            <w:r w:rsidRPr="00794483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94483" w:rsidRPr="00794483" w:rsidRDefault="00794483" w:rsidP="00794483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94483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794483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794483" w:rsidRPr="00794483" w:rsidRDefault="00794483" w:rsidP="00794483">
            <w:pPr>
              <w:jc w:val="center"/>
              <w:rPr>
                <w:sz w:val="24"/>
                <w:szCs w:val="24"/>
              </w:rPr>
            </w:pPr>
            <w:r w:rsidRPr="00794483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483" w:rsidRPr="00794483" w:rsidRDefault="00794483" w:rsidP="00794483">
            <w:pPr>
              <w:rPr>
                <w:sz w:val="24"/>
                <w:szCs w:val="24"/>
              </w:rPr>
            </w:pPr>
          </w:p>
          <w:p w:rsidR="00794483" w:rsidRPr="00794483" w:rsidRDefault="00794483" w:rsidP="00794483">
            <w:pPr>
              <w:jc w:val="center"/>
              <w:rPr>
                <w:sz w:val="24"/>
                <w:szCs w:val="24"/>
              </w:rPr>
            </w:pPr>
            <w:r w:rsidRPr="00794483">
              <w:rPr>
                <w:sz w:val="24"/>
                <w:szCs w:val="24"/>
              </w:rPr>
              <w:t>330,00</w:t>
            </w:r>
          </w:p>
        </w:tc>
      </w:tr>
    </w:tbl>
    <w:p w:rsidR="001A1F1E" w:rsidRDefault="001A1F1E"/>
    <w:p w:rsidR="00794483" w:rsidRDefault="00794483" w:rsidP="00794483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794483" w:rsidRPr="00260720" w:rsidRDefault="00794483" w:rsidP="00794483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71"/>
        <w:gridCol w:w="1071"/>
        <w:gridCol w:w="1350"/>
        <w:gridCol w:w="1566"/>
        <w:gridCol w:w="1178"/>
        <w:gridCol w:w="1364"/>
      </w:tblGrid>
      <w:tr w:rsidR="00794483" w:rsidRPr="00CA1756" w:rsidTr="00DB37D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94483" w:rsidRPr="00CA1756" w:rsidRDefault="00794483" w:rsidP="00DB37D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94483" w:rsidRPr="00CA1756" w:rsidRDefault="00794483" w:rsidP="00DB37D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94483" w:rsidRPr="00CA1756" w:rsidRDefault="00794483" w:rsidP="00DB37D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94483" w:rsidRPr="00CA1756" w:rsidRDefault="00794483" w:rsidP="00DB37D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4483" w:rsidRPr="00CA1756" w:rsidRDefault="00794483" w:rsidP="00DB37D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483" w:rsidRPr="00CA1756" w:rsidRDefault="00794483" w:rsidP="00DB37D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4483" w:rsidRPr="00CA1756" w:rsidRDefault="00794483" w:rsidP="00DB37D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94483" w:rsidRPr="00AA5DB7" w:rsidTr="00DB37D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83" w:rsidRPr="00794483" w:rsidRDefault="00794483" w:rsidP="00794483">
            <w:pPr>
              <w:jc w:val="center"/>
              <w:rPr>
                <w:bCs/>
                <w:sz w:val="24"/>
                <w:szCs w:val="24"/>
              </w:rPr>
            </w:pPr>
            <w:r w:rsidRPr="00794483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83" w:rsidRPr="00794483" w:rsidRDefault="00794483" w:rsidP="0079448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94483">
              <w:rPr>
                <w:caps/>
                <w:sz w:val="24"/>
                <w:szCs w:val="24"/>
              </w:rPr>
              <w:t>*FORD FOCUS C-MAX</w:t>
            </w:r>
          </w:p>
          <w:p w:rsidR="00794483" w:rsidRPr="00794483" w:rsidRDefault="00794483" w:rsidP="0079448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94483">
              <w:rPr>
                <w:caps/>
                <w:sz w:val="24"/>
                <w:szCs w:val="24"/>
              </w:rPr>
              <w:t>VIN:</w:t>
            </w:r>
          </w:p>
          <w:p w:rsidR="00794483" w:rsidRPr="00794483" w:rsidRDefault="00794483" w:rsidP="0079448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94483">
              <w:rPr>
                <w:caps/>
                <w:sz w:val="24"/>
                <w:szCs w:val="24"/>
              </w:rPr>
              <w:t>WF0MXXGCDM4C52959</w:t>
            </w:r>
          </w:p>
          <w:p w:rsidR="00794483" w:rsidRPr="00794483" w:rsidRDefault="00794483" w:rsidP="0079448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94483">
              <w:rPr>
                <w:caps/>
                <w:sz w:val="24"/>
                <w:szCs w:val="24"/>
              </w:rPr>
              <w:t>(KL-11819)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83" w:rsidRPr="00794483" w:rsidRDefault="00794483" w:rsidP="00794483">
            <w:pPr>
              <w:jc w:val="center"/>
              <w:rPr>
                <w:sz w:val="24"/>
                <w:szCs w:val="24"/>
                <w:highlight w:val="yellow"/>
              </w:rPr>
            </w:pPr>
            <w:r w:rsidRPr="00794483">
              <w:rPr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83" w:rsidRPr="00794483" w:rsidRDefault="00794483" w:rsidP="00794483">
            <w:pPr>
              <w:jc w:val="center"/>
              <w:rPr>
                <w:bCs/>
                <w:sz w:val="24"/>
                <w:szCs w:val="24"/>
              </w:rPr>
            </w:pPr>
            <w:r w:rsidRPr="00794483">
              <w:rPr>
                <w:bCs/>
                <w:sz w:val="24"/>
                <w:szCs w:val="24"/>
              </w:rPr>
              <w:t>070150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83" w:rsidRPr="00794483" w:rsidRDefault="00794483" w:rsidP="00794483">
            <w:pPr>
              <w:jc w:val="center"/>
              <w:rPr>
                <w:sz w:val="24"/>
                <w:szCs w:val="24"/>
              </w:rPr>
            </w:pPr>
            <w:r w:rsidRPr="00794483">
              <w:rPr>
                <w:sz w:val="24"/>
                <w:szCs w:val="24"/>
              </w:rPr>
              <w:t xml:space="preserve">Nodrošinājuma valsts </w:t>
            </w:r>
          </w:p>
          <w:p w:rsidR="00794483" w:rsidRPr="00794483" w:rsidRDefault="00794483" w:rsidP="00794483">
            <w:pPr>
              <w:jc w:val="center"/>
              <w:rPr>
                <w:sz w:val="24"/>
                <w:szCs w:val="24"/>
              </w:rPr>
            </w:pPr>
            <w:r w:rsidRPr="00794483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94483" w:rsidRDefault="00794483" w:rsidP="00794483">
            <w:pPr>
              <w:jc w:val="center"/>
              <w:rPr>
                <w:rFonts w:eastAsia="Calibri"/>
                <w:sz w:val="24"/>
                <w:szCs w:val="24"/>
              </w:rPr>
            </w:pPr>
            <w:r w:rsidRPr="00794483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794483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794483">
              <w:rPr>
                <w:rFonts w:eastAsia="Calibri"/>
                <w:sz w:val="24"/>
                <w:szCs w:val="24"/>
              </w:rPr>
              <w:t xml:space="preserve"> ielā 7, </w:t>
            </w:r>
          </w:p>
          <w:p w:rsidR="00794483" w:rsidRPr="00794483" w:rsidRDefault="00794483" w:rsidP="00794483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  <w:r w:rsidRPr="00794483">
              <w:rPr>
                <w:rFonts w:eastAsia="Calibri"/>
                <w:sz w:val="24"/>
                <w:szCs w:val="24"/>
              </w:rPr>
              <w:t>Valmierā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483" w:rsidRPr="00794483" w:rsidRDefault="00794483" w:rsidP="00794483">
            <w:pPr>
              <w:rPr>
                <w:sz w:val="24"/>
                <w:szCs w:val="24"/>
              </w:rPr>
            </w:pPr>
          </w:p>
          <w:p w:rsidR="00794483" w:rsidRPr="00794483" w:rsidRDefault="00794483" w:rsidP="00794483">
            <w:pPr>
              <w:jc w:val="center"/>
              <w:rPr>
                <w:sz w:val="24"/>
                <w:szCs w:val="24"/>
              </w:rPr>
            </w:pPr>
            <w:r w:rsidRPr="00794483">
              <w:rPr>
                <w:sz w:val="24"/>
                <w:szCs w:val="24"/>
              </w:rPr>
              <w:t>253,50</w:t>
            </w:r>
          </w:p>
        </w:tc>
      </w:tr>
    </w:tbl>
    <w:p w:rsidR="00794483" w:rsidRDefault="00794483"/>
    <w:sectPr w:rsidR="00794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847" w:rsidRDefault="00DE1847" w:rsidP="000637D0">
      <w:r>
        <w:separator/>
      </w:r>
    </w:p>
  </w:endnote>
  <w:endnote w:type="continuationSeparator" w:id="0">
    <w:p w:rsidR="00DE1847" w:rsidRDefault="00DE184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847" w:rsidRDefault="00DE1847" w:rsidP="000637D0">
      <w:r>
        <w:separator/>
      </w:r>
    </w:p>
  </w:footnote>
  <w:footnote w:type="continuationSeparator" w:id="0">
    <w:p w:rsidR="00DE1847" w:rsidRDefault="00DE184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D3ACA"/>
    <w:rsid w:val="003F0A12"/>
    <w:rsid w:val="0044740B"/>
    <w:rsid w:val="004B32C3"/>
    <w:rsid w:val="004D5994"/>
    <w:rsid w:val="004E7D63"/>
    <w:rsid w:val="004F0BB3"/>
    <w:rsid w:val="00523DD4"/>
    <w:rsid w:val="0052521D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CE53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2023-11-15T07:43:00Z</dcterms:created>
  <dcterms:modified xsi:type="dcterms:W3CDTF">2023-11-15T07:43:00Z</dcterms:modified>
</cp:coreProperties>
</file>